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FFA" w:rsidRDefault="00F53FFA" w:rsidP="00F53FF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:rsidR="00F53FFA" w:rsidRDefault="00F53FFA" w:rsidP="00F53F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53FFA" w:rsidRDefault="00F53FFA" w:rsidP="00F53F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53FFA" w:rsidRPr="00A01E60" w:rsidRDefault="00F53FFA" w:rsidP="00F53F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53FFA" w:rsidRPr="00A01E60" w:rsidRDefault="00F53FFA" w:rsidP="00F53F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01E60">
        <w:rPr>
          <w:rFonts w:ascii="Times New Roman" w:eastAsia="Times New Roman" w:hAnsi="Times New Roman" w:cs="Times New Roman"/>
          <w:sz w:val="28"/>
          <w:szCs w:val="28"/>
        </w:rPr>
        <w:t>СОГЛАСИЕ</w:t>
      </w:r>
    </w:p>
    <w:p w:rsidR="00F53FFA" w:rsidRPr="00A01E60" w:rsidRDefault="00F53FFA" w:rsidP="00F53F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53FFA" w:rsidRDefault="00F53FFA" w:rsidP="00F53FF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815B2">
        <w:rPr>
          <w:rFonts w:ascii="Times New Roman" w:eastAsia="Times New Roman" w:hAnsi="Times New Roman" w:cs="Times New Roman"/>
          <w:sz w:val="28"/>
          <w:szCs w:val="28"/>
        </w:rPr>
        <w:t>Настоящим даю согласие:</w:t>
      </w:r>
    </w:p>
    <w:p w:rsidR="00F53FFA" w:rsidRPr="002815B2" w:rsidRDefault="00F53FFA" w:rsidP="00F53FF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53FFA" w:rsidRDefault="00F53FFA" w:rsidP="00F53FFA">
      <w:pPr>
        <w:widowControl w:val="0"/>
        <w:suppressLineNumbers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815B2">
        <w:rPr>
          <w:rFonts w:ascii="Times New Roman" w:eastAsia="Lucida Sans Unicode" w:hAnsi="Times New Roman" w:cs="Times New Roman"/>
          <w:kern w:val="1"/>
          <w:sz w:val="28"/>
          <w:szCs w:val="28"/>
        </w:rPr>
        <w:t>- на публикацию (размещение в информационно-телекоммуникационной сети Интернет информации об организации, о подаваемой организацией заявке, иной информации об организации, связанной с конкурсным отбором;</w:t>
      </w:r>
    </w:p>
    <w:p w:rsidR="00F53FFA" w:rsidRPr="002815B2" w:rsidRDefault="00F53FFA" w:rsidP="00F53FFA">
      <w:pPr>
        <w:widowControl w:val="0"/>
        <w:suppressLineNumbers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F53FFA" w:rsidRPr="002815B2" w:rsidRDefault="00F53FFA" w:rsidP="00F53FF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815B2">
        <w:rPr>
          <w:rFonts w:ascii="Times New Roman" w:eastAsia="Lucida Sans Unicode" w:hAnsi="Times New Roman" w:cs="Times New Roman"/>
          <w:kern w:val="1"/>
          <w:sz w:val="28"/>
          <w:szCs w:val="28"/>
        </w:rPr>
        <w:t>- на осуществление в отношении организации проверки</w:t>
      </w:r>
      <w:r w:rsidRPr="002815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соблюдения условий, целей и порядка предоставления субсидии осуществляют Уполномоченный орган и отдел внутреннего финансового контроля и контроля в сфере за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купок администрации Карталинеского</w:t>
      </w:r>
      <w:r w:rsidRPr="002815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53FFA" w:rsidRPr="002815B2" w:rsidRDefault="00F53FFA" w:rsidP="00F53FF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53FFA" w:rsidRPr="002815B2" w:rsidRDefault="00F53FFA" w:rsidP="00F53FF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815B2">
        <w:rPr>
          <w:rFonts w:ascii="Times New Roman" w:eastAsia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F53FFA" w:rsidRPr="002815B2" w:rsidRDefault="00F53FFA" w:rsidP="00F53FF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53FFA" w:rsidRPr="00A01E60" w:rsidRDefault="00F53FFA" w:rsidP="00F53F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53FFA" w:rsidRPr="00A01E60" w:rsidRDefault="00F53FFA" w:rsidP="00F53F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53FFA" w:rsidRPr="00A01E60" w:rsidRDefault="00F53FFA" w:rsidP="00F53F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53FFA" w:rsidRPr="00A01E60" w:rsidRDefault="00F53FFA" w:rsidP="00F53F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01E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3FFA" w:rsidRPr="00A01E60" w:rsidRDefault="002E1425" w:rsidP="00F53F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F53FFA" w:rsidRPr="00A01E60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</w:t>
      </w:r>
      <w:r w:rsidR="00F53FFA" w:rsidRPr="00A01E60">
        <w:rPr>
          <w:rFonts w:ascii="Times New Roman" w:eastAsia="Times New Roman" w:hAnsi="Times New Roman" w:cs="Times New Roman"/>
          <w:sz w:val="28"/>
          <w:szCs w:val="28"/>
        </w:rPr>
        <w:tab/>
        <w:t>___________________</w:t>
      </w:r>
      <w:r w:rsidR="00F53FFA" w:rsidRPr="00A01E60">
        <w:rPr>
          <w:rFonts w:ascii="Times New Roman" w:eastAsia="Times New Roman" w:hAnsi="Times New Roman" w:cs="Times New Roman"/>
          <w:sz w:val="28"/>
          <w:szCs w:val="28"/>
        </w:rPr>
        <w:tab/>
        <w:t>/_____________________</w:t>
      </w:r>
    </w:p>
    <w:p w:rsidR="00F53FFA" w:rsidRPr="00A01E60" w:rsidRDefault="00F53FFA" w:rsidP="00F53F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01E60">
        <w:rPr>
          <w:rFonts w:ascii="Times New Roman" w:eastAsia="Times New Roman" w:hAnsi="Times New Roman" w:cs="Times New Roman"/>
          <w:sz w:val="28"/>
          <w:szCs w:val="28"/>
        </w:rPr>
        <w:tab/>
      </w:r>
      <w:r w:rsidRPr="00A01E60">
        <w:rPr>
          <w:rFonts w:ascii="Times New Roman" w:eastAsia="Times New Roman" w:hAnsi="Times New Roman" w:cs="Times New Roman"/>
        </w:rPr>
        <w:t>(подпись)                                  (расшифровка подписи)</w:t>
      </w:r>
    </w:p>
    <w:p w:rsidR="00F53FFA" w:rsidRPr="00A01E60" w:rsidRDefault="00F53FFA" w:rsidP="00F53F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53FFA" w:rsidRDefault="00F53FFA" w:rsidP="00F53F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01E60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F53FFA" w:rsidRPr="00A01E60" w:rsidRDefault="00F53FFA" w:rsidP="00F53F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01E60">
        <w:rPr>
          <w:rFonts w:ascii="Times New Roman" w:eastAsia="Times New Roman" w:hAnsi="Times New Roman" w:cs="Times New Roman"/>
          <w:sz w:val="28"/>
          <w:szCs w:val="28"/>
        </w:rPr>
        <w:t xml:space="preserve"> «___» ____________202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01E6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53FFA" w:rsidRPr="00A01E60" w:rsidRDefault="00F53FFA" w:rsidP="00F53FFA">
      <w:pPr>
        <w:rPr>
          <w:rFonts w:ascii="Times New Roman" w:hAnsi="Times New Roman" w:cs="Times New Roman"/>
          <w:sz w:val="28"/>
          <w:szCs w:val="28"/>
        </w:rPr>
      </w:pPr>
    </w:p>
    <w:p w:rsidR="00E54AC9" w:rsidRDefault="00E54AC9"/>
    <w:sectPr w:rsidR="00E54AC9" w:rsidSect="00A01E6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F53FFA"/>
    <w:rsid w:val="002E1425"/>
    <w:rsid w:val="009A478B"/>
    <w:rsid w:val="00E54AC9"/>
    <w:rsid w:val="00F5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USN Team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2023-08-29T05:35:00Z</dcterms:created>
  <dcterms:modified xsi:type="dcterms:W3CDTF">2023-08-29T06:32:00Z</dcterms:modified>
</cp:coreProperties>
</file>